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664A" w14:textId="12D8CB75" w:rsidR="000C2744" w:rsidRDefault="001B0332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06BFD2E" wp14:editId="4EE59B6D">
                <wp:simplePos x="0" y="0"/>
                <wp:positionH relativeFrom="page">
                  <wp:posOffset>123825</wp:posOffset>
                </wp:positionH>
                <wp:positionV relativeFrom="paragraph">
                  <wp:posOffset>-255270</wp:posOffset>
                </wp:positionV>
                <wp:extent cx="7324725" cy="47339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4725" cy="473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94E37" id="正方形/長方形 21" o:spid="_x0000_s1026" style="position:absolute;left:0;text-align:left;margin-left:9.75pt;margin-top:-20.1pt;width:576.75pt;height:372.7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" fillcolor="#caedfb [663]" stroked="f" strokeweight="1pt">
                <w10:wrap anchorx="page"/>
              </v:rect>
            </w:pict>
          </mc:Fallback>
        </mc:AlternateContent>
      </w:r>
    </w:p>
    <w:p w14:paraId="1FF04E4B" w14:textId="13FB1D0D" w:rsidR="000C2744" w:rsidRDefault="006C4617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C96D6C" wp14:editId="08F5E573">
                <wp:simplePos x="0" y="0"/>
                <wp:positionH relativeFrom="page">
                  <wp:posOffset>495300</wp:posOffset>
                </wp:positionH>
                <wp:positionV relativeFrom="paragraph">
                  <wp:posOffset>76835</wp:posOffset>
                </wp:positionV>
                <wp:extent cx="6353175" cy="438150"/>
                <wp:effectExtent l="0" t="0" r="9525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49C01" w14:textId="77777777" w:rsidR="00ED708F" w:rsidRPr="00600F3C" w:rsidRDefault="00ED708F" w:rsidP="00ED70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</w:pP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県内の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約９割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の住宅は、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すでに耐震化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6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pt;margin-top:6.05pt;width:500.2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" filled="f" stroked="f" strokeweight=".5pt">
                <v:textbox inset="0,0,0,0">
                  <w:txbxContent>
                    <w:p w14:paraId="10649C01" w14:textId="77777777" w:rsidR="00ED708F" w:rsidRPr="00600F3C" w:rsidRDefault="00ED708F" w:rsidP="00ED708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</w:pP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県内の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約９割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の住宅は、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すでに耐震化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されています。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20145" w14:textId="2F275BD7" w:rsidR="000C2744" w:rsidRDefault="00ED708F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77A5BD" wp14:editId="5A202DC7">
                <wp:simplePos x="0" y="0"/>
                <wp:positionH relativeFrom="page">
                  <wp:posOffset>2371725</wp:posOffset>
                </wp:positionH>
                <wp:positionV relativeFrom="paragraph">
                  <wp:posOffset>228600</wp:posOffset>
                </wp:positionV>
                <wp:extent cx="5086350" cy="523875"/>
                <wp:effectExtent l="0" t="0" r="0" b="9525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84DD" w14:textId="77777777" w:rsidR="00ED708F" w:rsidRPr="00600F3C" w:rsidRDefault="00ED708F" w:rsidP="00ED70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</w:pP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あなたの家の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耐震補強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はお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済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みですか？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A5BD" id="_x0000_s1027" type="#_x0000_t202" style="position:absolute;left:0;text-align:left;margin-left:186.75pt;margin-top:18pt;width:400.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" filled="f" stroked="f" strokeweight=".5pt">
                <v:textbox inset="0,0,0,0">
                  <w:txbxContent>
                    <w:p w14:paraId="7EC184DD" w14:textId="77777777" w:rsidR="00ED708F" w:rsidRPr="00600F3C" w:rsidRDefault="00ED708F" w:rsidP="00ED708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</w:pP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あなたの家の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耐震補強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はお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済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みですか？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622D45" w14:textId="77777777" w:rsidR="006B4429" w:rsidRDefault="006B4429"/>
    <w:p w14:paraId="7FCC4E5D" w14:textId="33487441" w:rsidR="006B4429" w:rsidRDefault="006B4429"/>
    <w:p w14:paraId="540A1A59" w14:textId="019E9505" w:rsidR="006B4429" w:rsidRDefault="00B049AE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A78E51" wp14:editId="00A0496F">
                <wp:simplePos x="0" y="0"/>
                <wp:positionH relativeFrom="margin">
                  <wp:posOffset>-238125</wp:posOffset>
                </wp:positionH>
                <wp:positionV relativeFrom="paragraph">
                  <wp:posOffset>232410</wp:posOffset>
                </wp:positionV>
                <wp:extent cx="2895600" cy="3257550"/>
                <wp:effectExtent l="0" t="0" r="0" b="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257550"/>
                        </a:xfrm>
                        <a:prstGeom prst="roundRect">
                          <a:avLst>
                            <a:gd name="adj" fmla="val 41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FCA0" w14:textId="77777777" w:rsidR="00ED708F" w:rsidRPr="003F66F8" w:rsidRDefault="00ED708F" w:rsidP="00ED708F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8E33853" w14:textId="13F79135" w:rsidR="00ED708F" w:rsidRPr="00416DB0" w:rsidRDefault="00ED708F" w:rsidP="00ED708F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6DB0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木造住宅耐震改修化</w:t>
                            </w:r>
                            <w:r w:rsidR="00C2780A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啓発</w:t>
                            </w:r>
                            <w:r w:rsidRPr="00416DB0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セミナー</w:t>
                            </w:r>
                          </w:p>
                          <w:p w14:paraId="1FF4BCD1" w14:textId="77777777" w:rsidR="00ED708F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AFC70A6" w14:textId="0CAA6DD9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12：30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会場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受付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および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オンライン入室開始</w:t>
                            </w:r>
                          </w:p>
                          <w:p w14:paraId="117A582A" w14:textId="77777777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13：00　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14:paraId="036F3690" w14:textId="3084A790" w:rsidR="00780EB6" w:rsidRDefault="00ED708F" w:rsidP="00780EB6">
                            <w:pPr>
                              <w:spacing w:line="240" w:lineRule="exact"/>
                              <w:ind w:left="1791" w:hangingChars="995" w:hanging="1791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13：10　</w:t>
                            </w:r>
                            <w:r w:rsidRPr="00CA0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講演①『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地震に負けないわが家を目指し</w:t>
                            </w:r>
                            <w:r w:rsidR="0034349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て</w:t>
                            </w:r>
                          </w:p>
                          <w:p w14:paraId="77E6EF2A" w14:textId="181BF413" w:rsidR="00ED708F" w:rsidRDefault="002145BD" w:rsidP="00005025">
                            <w:pPr>
                              <w:spacing w:line="240" w:lineRule="exact"/>
                              <w:ind w:firstLineChars="950" w:firstLine="171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～不意の地震に不断の用意～</w:t>
                            </w:r>
                            <w:r w:rsidR="00ED708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』</w:t>
                            </w:r>
                          </w:p>
                          <w:p w14:paraId="717205A8" w14:textId="2A76A26C" w:rsidR="00ED708F" w:rsidRPr="00BD75CA" w:rsidRDefault="00ED708F" w:rsidP="00ED708F">
                            <w:pPr>
                              <w:spacing w:line="240" w:lineRule="exact"/>
                              <w:ind w:firstLineChars="1100" w:firstLine="19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0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講師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278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　豊文　氏</w:t>
                            </w:r>
                          </w:p>
                          <w:p w14:paraId="3E4FF159" w14:textId="15B29F91" w:rsidR="00ED708F" w:rsidRDefault="00ED708F" w:rsidP="00005025">
                            <w:pPr>
                              <w:spacing w:line="240" w:lineRule="exact"/>
                              <w:ind w:leftChars="-1" w:left="1620" w:hangingChars="901" w:hanging="1622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80EB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報告①</w:t>
                            </w:r>
                            <w:r w:rsidR="005B45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『</w:t>
                            </w:r>
                            <w:r w:rsidR="00B971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能登半島地震 被災10日目の建物の調査記録（応急危険度判定）</w:t>
                            </w:r>
                            <w:r w:rsidR="005B45B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』</w:t>
                            </w:r>
                          </w:p>
                          <w:p w14:paraId="1C0942C2" w14:textId="47DEB84E" w:rsidR="00780EB6" w:rsidRPr="00BD75CA" w:rsidRDefault="00780EB6" w:rsidP="00B35DDF">
                            <w:pPr>
                              <w:spacing w:line="240" w:lineRule="exact"/>
                              <w:ind w:leftChars="945" w:left="1984" w:firstLineChars="300" w:firstLine="54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報告者　近江八幡市</w:t>
                            </w:r>
                          </w:p>
                          <w:p w14:paraId="1BEAABCA" w14:textId="07627385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14：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休憩</w:t>
                            </w:r>
                          </w:p>
                          <w:p w14:paraId="14CD30AA" w14:textId="2070145B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14：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パネルディスカッション</w:t>
                            </w:r>
                          </w:p>
                          <w:p w14:paraId="65410F62" w14:textId="043C20D4" w:rsidR="00D415AC" w:rsidRDefault="00ED708F" w:rsidP="00D415AC">
                            <w:pPr>
                              <w:spacing w:line="240" w:lineRule="exact"/>
                              <w:ind w:left="2520" w:hangingChars="1400" w:hanging="25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テーマ「震災から命を守るために</w:t>
                            </w:r>
                          </w:p>
                          <w:p w14:paraId="43A89E6B" w14:textId="6F4A9207" w:rsidR="00ED708F" w:rsidRDefault="00D415AC" w:rsidP="00D415AC">
                            <w:pPr>
                              <w:spacing w:line="240" w:lineRule="exact"/>
                              <w:ind w:leftChars="900" w:left="2790" w:hangingChars="500" w:hanging="9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今何をすべきか考えよう」</w:t>
                            </w:r>
                          </w:p>
                          <w:p w14:paraId="36D24603" w14:textId="5A81B314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9717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制度説明</w:t>
                            </w:r>
                          </w:p>
                          <w:p w14:paraId="3BD4C472" w14:textId="0022A350" w:rsidR="00ED708F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14:paraId="58E3288C" w14:textId="3CBFDC5C" w:rsidR="00D415AC" w:rsidRDefault="00D415AC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15：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耐震診断・改修相談</w:t>
                            </w:r>
                          </w:p>
                          <w:p w14:paraId="6C811DB5" w14:textId="14D5E56D" w:rsidR="00ED708F" w:rsidRPr="008B6CB2" w:rsidRDefault="00D415AC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16：</w:t>
                            </w:r>
                            <w:r w:rsidR="002145B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02A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終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78E51" id="四角形: 角を丸くする 19" o:spid="_x0000_s1028" style="position:absolute;left:0;text-align:left;margin-left:-18.75pt;margin-top:18.3pt;width:228pt;height:256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" fillcolor="#d9f2d0 [665]" stroked="f" strokeweight="1pt">
                <v:stroke joinstyle="miter"/>
                <v:textbox inset="2mm,1mm,0,1mm">
                  <w:txbxContent>
                    <w:p w14:paraId="2237FCA0" w14:textId="77777777" w:rsidR="00ED708F" w:rsidRPr="003F66F8" w:rsidRDefault="00ED708F" w:rsidP="00ED708F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8E33853" w14:textId="13F79135" w:rsidR="00ED708F" w:rsidRPr="00416DB0" w:rsidRDefault="00ED708F" w:rsidP="00ED708F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 w:rsidRPr="00416DB0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木造住宅耐震改修化</w:t>
                      </w:r>
                      <w:r w:rsidR="00C2780A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啓発</w:t>
                      </w:r>
                      <w:r w:rsidRPr="00416DB0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セミナー</w:t>
                      </w:r>
                    </w:p>
                    <w:p w14:paraId="1FF4BCD1" w14:textId="77777777" w:rsidR="00ED708F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AFC70A6" w14:textId="0CAA6DD9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12：30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会場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受付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および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オンライン入室開始</w:t>
                      </w:r>
                    </w:p>
                    <w:p w14:paraId="117A582A" w14:textId="77777777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13：00　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</w:p>
                    <w:p w14:paraId="036F3690" w14:textId="3084A790" w:rsidR="00780EB6" w:rsidRDefault="00ED708F" w:rsidP="00780EB6">
                      <w:pPr>
                        <w:spacing w:line="240" w:lineRule="exact"/>
                        <w:ind w:left="1791" w:hangingChars="995" w:hanging="1791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13：10　</w:t>
                      </w:r>
                      <w:r w:rsidRPr="00CA0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講演①『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地震に負けないわが家を目指し</w:t>
                      </w:r>
                      <w:r w:rsidR="0034349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て</w:t>
                      </w:r>
                    </w:p>
                    <w:p w14:paraId="77E6EF2A" w14:textId="181BF413" w:rsidR="00ED708F" w:rsidRDefault="002145BD" w:rsidP="00005025">
                      <w:pPr>
                        <w:spacing w:line="240" w:lineRule="exact"/>
                        <w:ind w:firstLineChars="950" w:firstLine="171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～不意の地震に不断の用意～</w:t>
                      </w:r>
                      <w:r w:rsidR="00ED708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』</w:t>
                      </w:r>
                    </w:p>
                    <w:p w14:paraId="717205A8" w14:textId="2A76A26C" w:rsidR="00ED708F" w:rsidRPr="00BD75CA" w:rsidRDefault="00ED708F" w:rsidP="00ED708F">
                      <w:pPr>
                        <w:spacing w:line="240" w:lineRule="exact"/>
                        <w:ind w:firstLineChars="1100" w:firstLine="19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A0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講師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278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田　豊文　氏</w:t>
                      </w:r>
                    </w:p>
                    <w:p w14:paraId="3E4FF159" w14:textId="15B29F91" w:rsidR="00ED708F" w:rsidRDefault="00ED708F" w:rsidP="00005025">
                      <w:pPr>
                        <w:spacing w:line="240" w:lineRule="exact"/>
                        <w:ind w:leftChars="-1" w:left="1620" w:hangingChars="901" w:hanging="1622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780EB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報告①</w:t>
                      </w:r>
                      <w:r w:rsidR="005B45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『</w:t>
                      </w:r>
                      <w:r w:rsidR="00B971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能登半島地震 被災10日目の建物の調査記録（応急危険度判定）</w:t>
                      </w:r>
                      <w:r w:rsidR="005B45B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』</w:t>
                      </w:r>
                    </w:p>
                    <w:p w14:paraId="1C0942C2" w14:textId="47DEB84E" w:rsidR="00780EB6" w:rsidRPr="00BD75CA" w:rsidRDefault="00780EB6" w:rsidP="00B35DDF">
                      <w:pPr>
                        <w:spacing w:line="240" w:lineRule="exact"/>
                        <w:ind w:leftChars="945" w:left="1984" w:firstLineChars="300" w:firstLine="54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報告者　近江八幡市</w:t>
                      </w:r>
                    </w:p>
                    <w:p w14:paraId="1BEAABCA" w14:textId="07627385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14：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休憩</w:t>
                      </w:r>
                    </w:p>
                    <w:p w14:paraId="14CD30AA" w14:textId="2070145B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14：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35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パネルディスカッション</w:t>
                      </w:r>
                    </w:p>
                    <w:p w14:paraId="65410F62" w14:textId="043C20D4" w:rsidR="00D415AC" w:rsidRDefault="00ED708F" w:rsidP="00D415AC">
                      <w:pPr>
                        <w:spacing w:line="240" w:lineRule="exact"/>
                        <w:ind w:left="2520" w:hangingChars="1400" w:hanging="25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テーマ「震災から命を守るために</w:t>
                      </w:r>
                    </w:p>
                    <w:p w14:paraId="43A89E6B" w14:textId="6F4A9207" w:rsidR="00ED708F" w:rsidRDefault="00D415AC" w:rsidP="00D415AC">
                      <w:pPr>
                        <w:spacing w:line="240" w:lineRule="exact"/>
                        <w:ind w:leftChars="900" w:left="2790" w:hangingChars="500" w:hanging="9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今何をすべきか考えよう」</w:t>
                      </w:r>
                    </w:p>
                    <w:p w14:paraId="36D24603" w14:textId="5A81B314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9717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支援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制度説明</w:t>
                      </w:r>
                    </w:p>
                    <w:p w14:paraId="3BD4C472" w14:textId="0022A350" w:rsidR="00ED708F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</w:p>
                    <w:p w14:paraId="58E3288C" w14:textId="3CBFDC5C" w:rsidR="00D415AC" w:rsidRDefault="00D415AC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15：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耐震診断・改修相談</w:t>
                      </w:r>
                    </w:p>
                    <w:p w14:paraId="6C811DB5" w14:textId="14D5E56D" w:rsidR="00ED708F" w:rsidRPr="008B6CB2" w:rsidRDefault="00D415AC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16：</w:t>
                      </w:r>
                      <w:r w:rsidR="002145B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D02A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終　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EE6E22" w14:textId="3FD75963" w:rsidR="006B4429" w:rsidRDefault="006B4429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BDDF9A" wp14:editId="3AF2CC5A">
                <wp:simplePos x="0" y="0"/>
                <wp:positionH relativeFrom="margin">
                  <wp:posOffset>2705100</wp:posOffset>
                </wp:positionH>
                <wp:positionV relativeFrom="paragraph">
                  <wp:posOffset>59690</wp:posOffset>
                </wp:positionV>
                <wp:extent cx="4213225" cy="3257550"/>
                <wp:effectExtent l="0" t="0" r="0" b="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3257550"/>
                        </a:xfrm>
                        <a:prstGeom prst="roundRect">
                          <a:avLst>
                            <a:gd name="adj" fmla="val 41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D8FDB" w14:textId="361D9F32" w:rsidR="00ED708F" w:rsidRDefault="007B4512" w:rsidP="00ED708F">
                            <w:pPr>
                              <w:spacing w:line="2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近江八幡市総合福祉センターひまわり館</w:t>
                            </w:r>
                          </w:p>
                          <w:p w14:paraId="7353DBF7" w14:textId="6E499842" w:rsidR="007B4512" w:rsidRPr="00416DB0" w:rsidRDefault="007B4512" w:rsidP="00ED708F">
                            <w:pPr>
                              <w:spacing w:line="2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案内図</w:t>
                            </w:r>
                          </w:p>
                          <w:p w14:paraId="06B0AB6E" w14:textId="3D7DBC70" w:rsidR="007B4512" w:rsidRDefault="007B4512"/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DDF9A" id="四角形: 角を丸くする 35" o:spid="_x0000_s1029" style="position:absolute;left:0;text-align:left;margin-left:213pt;margin-top:4.7pt;width:331.75pt;height:256.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" fillcolor="#d9f2d0 [665]" stroked="f" strokeweight="1pt">
                <v:stroke joinstyle="miter"/>
                <v:textbox inset="1mm,1mm,1mm,1mm">
                  <w:txbxContent>
                    <w:p w14:paraId="305D8FDB" w14:textId="361D9F32" w:rsidR="00ED708F" w:rsidRDefault="007B4512" w:rsidP="00ED708F">
                      <w:pPr>
                        <w:spacing w:line="260" w:lineRule="exact"/>
                        <w:jc w:val="center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近江八幡市総合福祉センターひまわり館</w:t>
                      </w:r>
                    </w:p>
                    <w:p w14:paraId="7353DBF7" w14:textId="6E499842" w:rsidR="007B4512" w:rsidRPr="00416DB0" w:rsidRDefault="007B4512" w:rsidP="00ED708F">
                      <w:pPr>
                        <w:spacing w:line="260" w:lineRule="exact"/>
                        <w:jc w:val="center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案内図</w:t>
                      </w:r>
                    </w:p>
                    <w:p w14:paraId="06B0AB6E" w14:textId="3D7DBC70" w:rsidR="007B4512" w:rsidRDefault="007B4512"/>
                  </w:txbxContent>
                </v:textbox>
                <w10:wrap anchorx="margin"/>
              </v:roundrect>
            </w:pict>
          </mc:Fallback>
        </mc:AlternateContent>
      </w:r>
    </w:p>
    <w:p w14:paraId="79266608" w14:textId="506C41A3" w:rsidR="006B4429" w:rsidRDefault="006B4429"/>
    <w:p w14:paraId="1DA43C78" w14:textId="0C4AF98B" w:rsidR="006B4429" w:rsidRDefault="006B4429"/>
    <w:p w14:paraId="50D52C06" w14:textId="3354140D" w:rsidR="006B4429" w:rsidRDefault="007B148C">
      <w:r>
        <w:rPr>
          <w:noProof/>
        </w:rPr>
        <w:drawing>
          <wp:anchor distT="0" distB="0" distL="114300" distR="114300" simplePos="0" relativeHeight="251774976" behindDoc="0" locked="0" layoutInCell="1" allowOverlap="1" wp14:anchorId="3B7DF6D1" wp14:editId="0126868E">
            <wp:simplePos x="0" y="0"/>
            <wp:positionH relativeFrom="column">
              <wp:posOffset>2778760</wp:posOffset>
            </wp:positionH>
            <wp:positionV relativeFrom="paragraph">
              <wp:posOffset>7620</wp:posOffset>
            </wp:positionV>
            <wp:extent cx="4068000" cy="1999454"/>
            <wp:effectExtent l="0" t="0" r="0" b="1270"/>
            <wp:wrapNone/>
            <wp:docPr id="1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8000" cy="199945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EA064" w14:textId="3375307E" w:rsidR="006B4429" w:rsidRDefault="006B4429"/>
    <w:p w14:paraId="44644D52" w14:textId="257BC75A" w:rsidR="006B4429" w:rsidRDefault="006B4429"/>
    <w:p w14:paraId="60F27F95" w14:textId="280C000A" w:rsidR="006B4429" w:rsidRDefault="006B4429"/>
    <w:p w14:paraId="17CA2084" w14:textId="2FC668D3" w:rsidR="006B4429" w:rsidRDefault="006B4429"/>
    <w:p w14:paraId="1330D216" w14:textId="2E9A292C" w:rsidR="006B4429" w:rsidRDefault="006B4429"/>
    <w:p w14:paraId="1DDEC776" w14:textId="7EDF4BB3" w:rsidR="006B4429" w:rsidRDefault="006B4429"/>
    <w:p w14:paraId="60001E0F" w14:textId="59A2439A" w:rsidR="006B4429" w:rsidRDefault="006B4429"/>
    <w:p w14:paraId="06F49B22" w14:textId="4DE23A66" w:rsidR="006B4429" w:rsidRDefault="006B4429"/>
    <w:p w14:paraId="4841B1AB" w14:textId="4B01E6F9" w:rsidR="006B4429" w:rsidRDefault="006B4429"/>
    <w:p w14:paraId="779F25D5" w14:textId="0F6E42A3" w:rsidR="006B4429" w:rsidRDefault="006B4429"/>
    <w:p w14:paraId="268B00B2" w14:textId="5EF443E4" w:rsidR="006B4429" w:rsidRDefault="006B4429"/>
    <w:p w14:paraId="33167300" w14:textId="608892DC" w:rsidR="006B4429" w:rsidRDefault="00B049AE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5C78ED" wp14:editId="4E9B0F4A">
                <wp:simplePos x="0" y="0"/>
                <wp:positionH relativeFrom="margin">
                  <wp:posOffset>3197860</wp:posOffset>
                </wp:positionH>
                <wp:positionV relativeFrom="paragraph">
                  <wp:posOffset>142240</wp:posOffset>
                </wp:positionV>
                <wp:extent cx="3295650" cy="504825"/>
                <wp:effectExtent l="0" t="0" r="0" b="9525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24A8A-F573-2B33-4152-4FC5AB66D8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5048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E8707" w14:textId="6AADD72E" w:rsidR="00B049AE" w:rsidRDefault="00B049AE" w:rsidP="00B049AE">
                            <w:pPr>
                              <w:rPr>
                                <w:rFonts w:ascii="BIZ UDゴシック" w:eastAsia="BIZ UDゴシック" w:hAnsi="BIZ UDゴシック"/>
                                <w:color w:val="0A2F41" w:themeColor="accent1" w:themeShade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A2F41" w:themeColor="accent1" w:themeShade="80"/>
                                <w:sz w:val="22"/>
                              </w:rPr>
                              <w:t>お車でお越しの方はひまわり館駐車場、もしくは道向かいの保</w:t>
                            </w:r>
                            <w:r w:rsidR="004F6800">
                              <w:rPr>
                                <w:rFonts w:ascii="BIZ UDゴシック" w:eastAsia="BIZ UDゴシック" w:hAnsi="BIZ UDゴシック" w:hint="eastAsia"/>
                                <w:color w:val="0A2F41" w:themeColor="accent1" w:themeShade="80"/>
                                <w:sz w:val="22"/>
                              </w:rPr>
                              <w:t>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A2F41" w:themeColor="accent1" w:themeShade="80"/>
                                <w:sz w:val="22"/>
                              </w:rPr>
                              <w:t>センター駐車場に駐車してください。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C78ED" id="テキスト ボックス 3" o:spid="_x0000_s1030" type="#_x0000_t202" style="position:absolute;left:0;text-align:left;margin-left:251.8pt;margin-top:11.2pt;width:259.5pt;height:39.7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" filled="f" stroked="f">
                <v:textbox inset="0,0,0,0">
                  <w:txbxContent>
                    <w:p w14:paraId="70FE8707" w14:textId="6AADD72E" w:rsidR="00B049AE" w:rsidRDefault="00B049AE" w:rsidP="00B049AE">
                      <w:pPr>
                        <w:rPr>
                          <w:rFonts w:ascii="BIZ UDゴシック" w:eastAsia="BIZ UDゴシック" w:hAnsi="BIZ UDゴシック"/>
                          <w:color w:val="0A2F41" w:themeColor="accent1" w:themeShade="80"/>
                          <w:kern w:val="0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A2F41" w:themeColor="accent1" w:themeShade="80"/>
                          <w:sz w:val="22"/>
                        </w:rPr>
                        <w:t>お車でお越しの方はひまわり館駐車場、もしくは道向かいの保</w:t>
                      </w:r>
                      <w:r w:rsidR="004F6800">
                        <w:rPr>
                          <w:rFonts w:ascii="BIZ UDゴシック" w:eastAsia="BIZ UDゴシック" w:hAnsi="BIZ UDゴシック" w:hint="eastAsia"/>
                          <w:color w:val="0A2F41" w:themeColor="accent1" w:themeShade="80"/>
                          <w:sz w:val="22"/>
                        </w:rPr>
                        <w:t>健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A2F41" w:themeColor="accent1" w:themeShade="80"/>
                          <w:sz w:val="22"/>
                        </w:rPr>
                        <w:t>センター駐車場に駐車してください。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A522F" w14:textId="46AB5C6E" w:rsidR="006B4429" w:rsidRDefault="006B4429"/>
    <w:p w14:paraId="4F0DDA7D" w14:textId="482F589D" w:rsidR="006B4429" w:rsidRDefault="006B4429"/>
    <w:p w14:paraId="1A541356" w14:textId="77777777" w:rsidR="006B4429" w:rsidRDefault="006B4429"/>
    <w:p w14:paraId="2A4912F3" w14:textId="231BD1FF" w:rsidR="006B4429" w:rsidRDefault="006B4429"/>
    <w:p w14:paraId="5541F0BA" w14:textId="77777777" w:rsidR="000C55E9" w:rsidRDefault="000C55E9" w:rsidP="00C03C2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耐震診断</w:t>
      </w:r>
      <w:r>
        <w:rPr>
          <w:rFonts w:ascii="BIZ UDゴシック" w:eastAsia="BIZ UDゴシック" w:hAnsi="BIZ UDゴシック"/>
          <w:sz w:val="36"/>
          <w:szCs w:val="36"/>
        </w:rPr>
        <w:t>・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改修個別相談会　</w:t>
      </w:r>
      <w:r w:rsidRPr="00C2780A">
        <w:rPr>
          <w:rFonts w:ascii="BIZ UDゴシック" w:eastAsia="BIZ UDゴシック" w:hAnsi="BIZ UDゴシック" w:hint="eastAsia"/>
          <w:sz w:val="36"/>
          <w:szCs w:val="36"/>
        </w:rPr>
        <w:t>申込み（FAX用）</w:t>
      </w:r>
    </w:p>
    <w:p w14:paraId="0A58FDB4" w14:textId="3FA3EF16" w:rsidR="00C03C2A" w:rsidRPr="00C2780A" w:rsidRDefault="00C03C2A" w:rsidP="00C03C2A">
      <w:pPr>
        <w:spacing w:line="40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C2780A">
        <w:rPr>
          <w:rFonts w:ascii="BIZ UDゴシック" w:eastAsia="BIZ UDゴシック" w:hAnsi="BIZ UDゴシック" w:hint="eastAsia"/>
          <w:sz w:val="28"/>
          <w:szCs w:val="28"/>
        </w:rPr>
        <w:t>日 時 ／ 令和６年</w:t>
      </w:r>
      <w:r w:rsidR="00A57E8D">
        <w:rPr>
          <w:rFonts w:ascii="BIZ UDゴシック" w:eastAsia="BIZ UDゴシック" w:hAnsi="BIZ UDゴシック" w:hint="eastAsia"/>
          <w:b/>
          <w:bCs/>
          <w:sz w:val="36"/>
          <w:szCs w:val="36"/>
        </w:rPr>
        <w:t>1</w:t>
      </w:r>
      <w:r w:rsidRPr="00C2780A">
        <w:rPr>
          <w:rFonts w:ascii="BIZ UDゴシック" w:eastAsia="BIZ UDゴシック" w:hAnsi="BIZ UDゴシック" w:hint="eastAsia"/>
          <w:b/>
          <w:bCs/>
          <w:sz w:val="36"/>
          <w:szCs w:val="36"/>
        </w:rPr>
        <w:t>0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月</w:t>
      </w:r>
      <w:r w:rsidR="00A57E8D">
        <w:rPr>
          <w:rFonts w:ascii="BIZ UDゴシック" w:eastAsia="BIZ UDゴシック" w:hAnsi="BIZ UDゴシック" w:hint="eastAsia"/>
          <w:b/>
          <w:bCs/>
          <w:sz w:val="36"/>
          <w:szCs w:val="36"/>
        </w:rPr>
        <w:t>20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日（</w:t>
      </w:r>
      <w:r w:rsidR="00A57E8D">
        <w:rPr>
          <w:rFonts w:ascii="BIZ UDゴシック" w:eastAsia="BIZ UDゴシック" w:hAnsi="BIZ UDゴシック" w:hint="eastAsia"/>
          <w:sz w:val="28"/>
          <w:szCs w:val="28"/>
        </w:rPr>
        <w:t>日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）1</w:t>
      </w:r>
      <w:r w:rsidR="00427231">
        <w:rPr>
          <w:rFonts w:ascii="BIZ UDゴシック" w:eastAsia="BIZ UDゴシック" w:hAnsi="BIZ UDゴシック" w:hint="eastAsia"/>
          <w:sz w:val="28"/>
          <w:szCs w:val="28"/>
        </w:rPr>
        <w:t>5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427231">
        <w:rPr>
          <w:rFonts w:ascii="BIZ UDゴシック" w:eastAsia="BIZ UDゴシック" w:hAnsi="BIZ UDゴシック" w:hint="eastAsia"/>
          <w:sz w:val="28"/>
          <w:szCs w:val="28"/>
        </w:rPr>
        <w:t>40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～1</w:t>
      </w:r>
      <w:r w:rsidR="00427231">
        <w:rPr>
          <w:rFonts w:ascii="BIZ UDゴシック" w:eastAsia="BIZ UDゴシック" w:hAnsi="BIZ UDゴシック" w:hint="eastAsia"/>
          <w:sz w:val="28"/>
          <w:szCs w:val="28"/>
        </w:rPr>
        <w:t>6</w:t>
      </w:r>
      <w:r w:rsidRPr="00C2780A">
        <w:rPr>
          <w:rFonts w:ascii="BIZ UDゴシック" w:eastAsia="BIZ UDゴシック" w:hAnsi="BIZ UDゴシック" w:hint="eastAsia"/>
          <w:sz w:val="28"/>
          <w:szCs w:val="28"/>
        </w:rPr>
        <w:t>：</w:t>
      </w:r>
      <w:r w:rsidR="002145BD">
        <w:rPr>
          <w:rFonts w:ascii="BIZ UDゴシック" w:eastAsia="BIZ UDゴシック" w:hAnsi="BIZ UDゴシック" w:hint="eastAsia"/>
          <w:sz w:val="28"/>
          <w:szCs w:val="28"/>
        </w:rPr>
        <w:t>40</w:t>
      </w:r>
    </w:p>
    <w:p w14:paraId="13099E43" w14:textId="6B431F6D" w:rsidR="00C03C2A" w:rsidRPr="0022069D" w:rsidRDefault="00C03C2A" w:rsidP="000C55E9">
      <w:pPr>
        <w:ind w:firstLineChars="200" w:firstLine="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D83C15">
        <w:rPr>
          <w:rFonts w:ascii="BIZ UDゴシック" w:eastAsia="BIZ UDゴシック" w:hAnsi="BIZ UDゴシック" w:hint="eastAsia"/>
          <w:sz w:val="20"/>
          <w:szCs w:val="20"/>
        </w:rPr>
        <w:t>●</w:t>
      </w:r>
      <w:r>
        <w:rPr>
          <w:rFonts w:ascii="BIZ UDゴシック" w:eastAsia="BIZ UDゴシック" w:hAnsi="BIZ UDゴシック" w:hint="eastAsia"/>
          <w:sz w:val="20"/>
          <w:szCs w:val="20"/>
        </w:rPr>
        <w:t>下</w:t>
      </w:r>
      <w:r w:rsidRPr="00D83C15">
        <w:rPr>
          <w:rFonts w:ascii="BIZ UDゴシック" w:eastAsia="BIZ UDゴシック" w:hAnsi="BIZ UDゴシック" w:hint="eastAsia"/>
          <w:sz w:val="20"/>
          <w:szCs w:val="20"/>
        </w:rPr>
        <w:t>記に必要事項を記入の上、下記までFAX下さい●</w:t>
      </w:r>
    </w:p>
    <w:tbl>
      <w:tblPr>
        <w:tblStyle w:val="a3"/>
        <w:tblpPr w:leftFromText="142" w:rightFromText="142" w:vertAnchor="text" w:horzAnchor="margin" w:tblpXSpec="center" w:tblpY="114"/>
        <w:tblW w:w="0" w:type="auto"/>
        <w:tblLook w:val="04A0" w:firstRow="1" w:lastRow="0" w:firstColumn="1" w:lastColumn="0" w:noHBand="0" w:noVBand="1"/>
      </w:tblPr>
      <w:tblGrid>
        <w:gridCol w:w="1444"/>
        <w:gridCol w:w="3481"/>
        <w:gridCol w:w="1482"/>
        <w:gridCol w:w="3212"/>
      </w:tblGrid>
      <w:tr w:rsidR="000C55E9" w14:paraId="65D58E05" w14:textId="77777777" w:rsidTr="006B5EF9">
        <w:trPr>
          <w:trHeight w:val="869"/>
        </w:trPr>
        <w:tc>
          <w:tcPr>
            <w:tcW w:w="1444" w:type="dxa"/>
            <w:vAlign w:val="center"/>
          </w:tcPr>
          <w:p w14:paraId="061DC351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8175" w:type="dxa"/>
            <w:gridSpan w:val="3"/>
            <w:vAlign w:val="center"/>
          </w:tcPr>
          <w:p w14:paraId="3EDAAAC1" w14:textId="77777777" w:rsidR="000C55E9" w:rsidRPr="005735E3" w:rsidRDefault="000C55E9" w:rsidP="006B5E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55E9" w14:paraId="2ED0E3CB" w14:textId="77777777" w:rsidTr="006B5EF9">
        <w:trPr>
          <w:trHeight w:val="869"/>
        </w:trPr>
        <w:tc>
          <w:tcPr>
            <w:tcW w:w="1444" w:type="dxa"/>
            <w:vAlign w:val="center"/>
          </w:tcPr>
          <w:p w14:paraId="4CB642D6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8175" w:type="dxa"/>
            <w:gridSpan w:val="3"/>
            <w:vAlign w:val="center"/>
          </w:tcPr>
          <w:p w14:paraId="072EF099" w14:textId="77777777" w:rsidR="000C55E9" w:rsidRPr="005735E3" w:rsidRDefault="000C55E9" w:rsidP="006B5E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55E9" w14:paraId="1F785B96" w14:textId="77777777" w:rsidTr="006B5EF9">
        <w:trPr>
          <w:trHeight w:val="869"/>
        </w:trPr>
        <w:tc>
          <w:tcPr>
            <w:tcW w:w="1444" w:type="dxa"/>
            <w:vAlign w:val="center"/>
          </w:tcPr>
          <w:p w14:paraId="1EBF9DCB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8175" w:type="dxa"/>
            <w:gridSpan w:val="3"/>
            <w:vAlign w:val="center"/>
          </w:tcPr>
          <w:p w14:paraId="38152D51" w14:textId="77777777" w:rsidR="000C55E9" w:rsidRPr="005735E3" w:rsidRDefault="000C55E9" w:rsidP="006B5EF9">
            <w:pPr>
              <w:ind w:right="6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55E9" w14:paraId="59B25050" w14:textId="77777777" w:rsidTr="006B5EF9">
        <w:trPr>
          <w:trHeight w:val="869"/>
        </w:trPr>
        <w:tc>
          <w:tcPr>
            <w:tcW w:w="1444" w:type="dxa"/>
            <w:vAlign w:val="center"/>
          </w:tcPr>
          <w:p w14:paraId="675E5731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481" w:type="dxa"/>
            <w:vAlign w:val="center"/>
          </w:tcPr>
          <w:p w14:paraId="2943DA81" w14:textId="77777777" w:rsidR="000C55E9" w:rsidRPr="005735E3" w:rsidRDefault="000C55E9" w:rsidP="006B5E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2B224954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X</w:t>
            </w:r>
          </w:p>
        </w:tc>
        <w:tc>
          <w:tcPr>
            <w:tcW w:w="3212" w:type="dxa"/>
            <w:vAlign w:val="center"/>
          </w:tcPr>
          <w:p w14:paraId="5D63D369" w14:textId="77777777" w:rsidR="000C55E9" w:rsidRPr="005735E3" w:rsidRDefault="000C55E9" w:rsidP="006B5E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C55E9" w14:paraId="3CEA20D6" w14:textId="77777777" w:rsidTr="006B5EF9">
        <w:trPr>
          <w:trHeight w:val="869"/>
        </w:trPr>
        <w:tc>
          <w:tcPr>
            <w:tcW w:w="1444" w:type="dxa"/>
            <w:vAlign w:val="center"/>
          </w:tcPr>
          <w:p w14:paraId="28BFFFDB" w14:textId="77777777" w:rsidR="000C55E9" w:rsidRPr="005735E3" w:rsidRDefault="000C55E9" w:rsidP="006B5E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  <w:tc>
          <w:tcPr>
            <w:tcW w:w="8175" w:type="dxa"/>
            <w:gridSpan w:val="3"/>
            <w:vAlign w:val="center"/>
          </w:tcPr>
          <w:p w14:paraId="68C73286" w14:textId="77777777" w:rsidR="000C55E9" w:rsidRPr="005735E3" w:rsidRDefault="000C55E9" w:rsidP="006B5EF9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80A9036" w14:textId="77777777" w:rsidR="00C03C2A" w:rsidRDefault="00C03C2A" w:rsidP="00C03C2A">
      <w:pPr>
        <w:spacing w:line="280" w:lineRule="exact"/>
        <w:ind w:firstLineChars="650" w:firstLine="1170"/>
        <w:rPr>
          <w:rFonts w:ascii="BIZ UDゴシック" w:eastAsia="BIZ UDゴシック" w:hAnsi="BIZ UDゴシック"/>
          <w:sz w:val="18"/>
          <w:szCs w:val="18"/>
        </w:rPr>
      </w:pPr>
    </w:p>
    <w:p w14:paraId="684B1C4A" w14:textId="1C3C293C" w:rsidR="00C03C2A" w:rsidRDefault="00F8516D" w:rsidP="00F8516D">
      <w:pPr>
        <w:tabs>
          <w:tab w:val="left" w:pos="993"/>
        </w:tabs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tab/>
      </w:r>
      <w:r w:rsidR="00C03C2A" w:rsidRPr="00D83C15">
        <w:rPr>
          <w:rFonts w:ascii="BIZ UDゴシック" w:eastAsia="BIZ UDゴシック" w:hAnsi="BIZ UDゴシック" w:hint="eastAsia"/>
          <w:sz w:val="18"/>
          <w:szCs w:val="18"/>
        </w:rPr>
        <w:t>※</w:t>
      </w:r>
      <w:r w:rsidR="00C03C2A"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="00C03C2A" w:rsidRPr="00D83C15">
        <w:rPr>
          <w:rFonts w:ascii="BIZ UDゴシック" w:eastAsia="BIZ UDゴシック" w:hAnsi="BIZ UDゴシック" w:hint="eastAsia"/>
          <w:sz w:val="18"/>
          <w:szCs w:val="18"/>
        </w:rPr>
        <w:t>参加費は無料です。</w:t>
      </w:r>
    </w:p>
    <w:p w14:paraId="3509D474" w14:textId="20421254" w:rsidR="00F8516D" w:rsidRDefault="00F8516D" w:rsidP="00F8516D">
      <w:pPr>
        <w:tabs>
          <w:tab w:val="left" w:pos="993"/>
        </w:tabs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tab/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※ 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セミナー</w:t>
      </w:r>
      <w:r>
        <w:rPr>
          <w:rFonts w:ascii="BIZ UDゴシック" w:eastAsia="BIZ UDゴシック" w:hAnsi="BIZ UDゴシック" w:hint="eastAsia"/>
          <w:sz w:val="18"/>
          <w:szCs w:val="18"/>
        </w:rPr>
        <w:t>の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参加は</w:t>
      </w:r>
      <w:r>
        <w:rPr>
          <w:rFonts w:ascii="BIZ UDゴシック" w:eastAsia="BIZ UDゴシック" w:hAnsi="BIZ UDゴシック" w:hint="eastAsia"/>
          <w:sz w:val="18"/>
          <w:szCs w:val="18"/>
        </w:rPr>
        <w:t>、申込み不要です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16998B33" w14:textId="1D8F76DC" w:rsidR="00C03C2A" w:rsidRPr="00D83C15" w:rsidRDefault="00422E10" w:rsidP="00422E10">
      <w:pPr>
        <w:tabs>
          <w:tab w:val="left" w:pos="993"/>
        </w:tabs>
        <w:rPr>
          <w:rFonts w:ascii="EPSON Pゴシック W6" w:eastAsia="EPSON Pゴシック W6" w:hAnsi="EPSON Pゴシック W6"/>
          <w:w w:val="80"/>
          <w:sz w:val="40"/>
          <w:szCs w:val="40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74BE70" wp14:editId="5F24E49C">
                <wp:simplePos x="0" y="0"/>
                <wp:positionH relativeFrom="column">
                  <wp:posOffset>2038350</wp:posOffset>
                </wp:positionH>
                <wp:positionV relativeFrom="paragraph">
                  <wp:posOffset>216535</wp:posOffset>
                </wp:positionV>
                <wp:extent cx="4352925" cy="466725"/>
                <wp:effectExtent l="0" t="0" r="9525" b="9525"/>
                <wp:wrapNone/>
                <wp:docPr id="637182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E45CD" w14:textId="4F757268" w:rsidR="00C03C2A" w:rsidRPr="00F8516D" w:rsidRDefault="00C03C2A" w:rsidP="00600F3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 xml:space="preserve">FAX　</w:t>
                            </w:r>
                            <w:r w:rsidR="00600F3C"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077</w:t>
                            </w:r>
                            <w:r w:rsidR="00F8516D"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－</w:t>
                            </w:r>
                            <w:r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569</w:t>
                            </w:r>
                            <w:r w:rsidR="00F8516D"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－</w:t>
                            </w:r>
                            <w:r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6561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BE70" id="_x0000_s1031" type="#_x0000_t202" style="position:absolute;left:0;text-align:left;margin-left:160.5pt;margin-top:17.05pt;width:342.75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" filled="f" stroked="f" strokeweight=".5pt">
                <v:textbox inset="0,0,0,0">
                  <w:txbxContent>
                    <w:p w14:paraId="387E45CD" w14:textId="4F757268" w:rsidR="00C03C2A" w:rsidRPr="00F8516D" w:rsidRDefault="00C03C2A" w:rsidP="00600F3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 xml:space="preserve">FAX　</w:t>
                      </w:r>
                      <w:r w:rsidR="00600F3C"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 xml:space="preserve"> </w:t>
                      </w:r>
                      <w:r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077</w:t>
                      </w:r>
                      <w:r w:rsidR="00F8516D"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－</w:t>
                      </w:r>
                      <w:r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569</w:t>
                      </w:r>
                      <w:r w:rsidR="00F8516D"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－</w:t>
                      </w:r>
                      <w:r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6561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7A64B6" wp14:editId="225635F7">
                <wp:simplePos x="0" y="0"/>
                <wp:positionH relativeFrom="margin">
                  <wp:align>center</wp:align>
                </wp:positionH>
                <wp:positionV relativeFrom="paragraph">
                  <wp:posOffset>160020</wp:posOffset>
                </wp:positionV>
                <wp:extent cx="70961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51CA2" id="直線コネクタ 26" o:spid="_x0000_s1026" style="position:absolute;left:0;text-align:left;flip:y;z-index:2517647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6pt" to="558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" strokecolor="#156082 [3204]" strokeweight="1.5pt">
                <v:stroke joinstyle="miter"/>
                <w10:wrap anchorx="margin"/>
              </v:line>
            </w:pict>
          </mc:Fallback>
        </mc:AlternateContent>
      </w:r>
      <w:r w:rsidR="00F8516D" w:rsidRPr="00D83C15"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8B6C76" wp14:editId="23A0CD1B">
                <wp:simplePos x="0" y="0"/>
                <wp:positionH relativeFrom="column">
                  <wp:posOffset>371792</wp:posOffset>
                </wp:positionH>
                <wp:positionV relativeFrom="paragraph">
                  <wp:posOffset>21909</wp:posOffset>
                </wp:positionV>
                <wp:extent cx="894715" cy="1476058"/>
                <wp:effectExtent l="0" t="4762" r="0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4715" cy="1476058"/>
                        </a:xfrm>
                        <a:prstGeom prst="homePlate">
                          <a:avLst>
                            <a:gd name="adj" fmla="val 4882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AD221" w14:textId="77777777" w:rsidR="00C03C2A" w:rsidRPr="00D83C15" w:rsidRDefault="00C03C2A" w:rsidP="00C03C2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ＦＡＸでのお申込みは</w:t>
                            </w:r>
                          </w:p>
                          <w:p w14:paraId="740C26AF" w14:textId="77777777" w:rsidR="00C03C2A" w:rsidRPr="00D83C15" w:rsidRDefault="00C03C2A" w:rsidP="00C03C2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このまま送信してください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6C7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32" type="#_x0000_t15" style="position:absolute;left:0;text-align:left;margin-left:29.25pt;margin-top:1.75pt;width:70.45pt;height:116.25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" adj="11055" fillcolor="black [3213]" stroked="f" strokeweight="1pt">
                <v:textbox style="layout-flow:vertical;mso-layout-flow-alt:bottom-to-top" inset="1mm,0,0,0">
                  <w:txbxContent>
                    <w:p w14:paraId="436AD221" w14:textId="77777777" w:rsidR="00C03C2A" w:rsidRPr="00D83C15" w:rsidRDefault="00C03C2A" w:rsidP="00C03C2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D83C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ＦＡＸでのお申込みは</w:t>
                      </w:r>
                    </w:p>
                    <w:p w14:paraId="740C26AF" w14:textId="77777777" w:rsidR="00C03C2A" w:rsidRPr="00D83C15" w:rsidRDefault="00C03C2A" w:rsidP="00C03C2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D83C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このまま送信してください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F8516D">
        <w:rPr>
          <w:rFonts w:ascii="BIZ UDゴシック" w:eastAsia="BIZ UDゴシック" w:hAnsi="BIZ UDゴシック"/>
          <w:sz w:val="18"/>
          <w:szCs w:val="18"/>
        </w:rPr>
        <w:tab/>
      </w:r>
      <w:r w:rsidR="00600F3C">
        <w:rPr>
          <w:rFonts w:ascii="BIZ UDゴシック" w:eastAsia="BIZ UDゴシック" w:hAnsi="BIZ UDゴシック" w:hint="eastAsia"/>
          <w:noProof/>
        </w:rPr>
        <w:t xml:space="preserve">                                             </w:t>
      </w:r>
      <w:r w:rsidR="001B0332">
        <w:rPr>
          <w:rFonts w:ascii="BIZ UDゴシック" w:eastAsia="BIZ UDゴシック" w:hAnsi="BIZ UDゴシック" w:hint="eastAsia"/>
        </w:rPr>
        <w:t xml:space="preserve">       </w:t>
      </w:r>
      <w:r w:rsidR="00600F3C">
        <w:rPr>
          <w:rFonts w:ascii="BIZ UDゴシック" w:eastAsia="BIZ UDゴシック" w:hAnsi="BIZ UDゴシック" w:hint="eastAsia"/>
        </w:rPr>
        <w:t xml:space="preserve">            </w:t>
      </w:r>
      <w:r w:rsidR="00C03C2A">
        <w:rPr>
          <w:rFonts w:ascii="BIZ UDゴシック" w:eastAsia="BIZ UDゴシック" w:hAnsi="BIZ UDゴシック" w:hint="eastAsia"/>
        </w:rPr>
        <w:t xml:space="preserve">　　　　　　　　　　　　</w:t>
      </w:r>
    </w:p>
    <w:p w14:paraId="1B7DD8BB" w14:textId="1F1BC785" w:rsidR="00C03C2A" w:rsidRDefault="00F8516D" w:rsidP="00C03C2A">
      <w:pPr>
        <w:spacing w:line="400" w:lineRule="exact"/>
        <w:rPr>
          <w:rFonts w:ascii="BIZ UDゴシック" w:eastAsia="BIZ UDゴシック" w:hAnsi="BIZ UDゴシック"/>
          <w:w w:val="80"/>
          <w:sz w:val="56"/>
          <w:szCs w:val="56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7918B3" wp14:editId="35A8D94A">
                <wp:simplePos x="0" y="0"/>
                <wp:positionH relativeFrom="column">
                  <wp:posOffset>1914525</wp:posOffset>
                </wp:positionH>
                <wp:positionV relativeFrom="paragraph">
                  <wp:posOffset>225425</wp:posOffset>
                </wp:positionV>
                <wp:extent cx="3648075" cy="466725"/>
                <wp:effectExtent l="0" t="0" r="9525" b="9525"/>
                <wp:wrapNone/>
                <wp:docPr id="17804912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0820D" w14:textId="0C548AAB" w:rsidR="00600F3C" w:rsidRPr="00F8516D" w:rsidRDefault="00600F3C" w:rsidP="00600F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851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  <w:t>湖国すまい・まちづくり推進協議会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18B3" id="_x0000_s1033" type="#_x0000_t202" style="position:absolute;left:0;text-align:left;margin-left:150.75pt;margin-top:17.75pt;width:287.2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" filled="f" stroked="f" strokeweight=".5pt">
                <v:textbox inset="0,0,0,0">
                  <w:txbxContent>
                    <w:p w14:paraId="4C70820D" w14:textId="0C548AAB" w:rsidR="00600F3C" w:rsidRPr="00F8516D" w:rsidRDefault="00600F3C" w:rsidP="00600F3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F8516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40"/>
                          <w:szCs w:val="40"/>
                        </w:rPr>
                        <w:t>湖国すまい・まちづくり推進協議会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C03C2A">
        <w:rPr>
          <w:rFonts w:ascii="BIZ UDゴシック" w:eastAsia="BIZ UDゴシック" w:hAnsi="BIZ UDゴシック" w:hint="eastAsia"/>
          <w:w w:val="80"/>
          <w:sz w:val="56"/>
          <w:szCs w:val="56"/>
        </w:rPr>
        <w:t xml:space="preserve">　　　　　　</w:t>
      </w:r>
    </w:p>
    <w:p w14:paraId="45F03010" w14:textId="024674B1" w:rsidR="00C03C2A" w:rsidRPr="00D83C15" w:rsidRDefault="00C03C2A" w:rsidP="00C03C2A">
      <w:pPr>
        <w:spacing w:line="400" w:lineRule="exact"/>
        <w:rPr>
          <w:rFonts w:ascii="BIZ UDゴシック" w:eastAsia="BIZ UDゴシック" w:hAnsi="BIZ UDゴシック"/>
          <w:w w:val="80"/>
          <w:sz w:val="32"/>
          <w:szCs w:val="32"/>
        </w:rPr>
      </w:pPr>
      <w:r>
        <w:rPr>
          <w:rFonts w:ascii="BIZ UDゴシック" w:eastAsia="BIZ UDゴシック" w:hAnsi="BIZ UDゴシック" w:hint="eastAsia"/>
          <w:w w:val="80"/>
          <w:sz w:val="32"/>
          <w:szCs w:val="32"/>
        </w:rPr>
        <w:t xml:space="preserve">　　</w:t>
      </w:r>
      <w:r w:rsidR="00600F3C" w:rsidRPr="00D83C15">
        <w:rPr>
          <w:rFonts w:ascii="BIZ UDゴシック" w:eastAsia="BIZ UDゴシック" w:hAnsi="BIZ UDゴシック"/>
          <w:w w:val="80"/>
          <w:sz w:val="32"/>
          <w:szCs w:val="32"/>
        </w:rPr>
        <w:t xml:space="preserve"> </w:t>
      </w:r>
    </w:p>
    <w:p w14:paraId="2A709D25" w14:textId="299E410F" w:rsidR="00C03C2A" w:rsidRPr="005353D3" w:rsidRDefault="00C03C2A" w:rsidP="00C03C2A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w w:val="80"/>
          <w:sz w:val="36"/>
          <w:szCs w:val="36"/>
        </w:rPr>
        <w:t xml:space="preserve">　　　　　　　　　　　　</w:t>
      </w:r>
    </w:p>
    <w:p w14:paraId="5CD847AD" w14:textId="44482E6C" w:rsidR="006B4429" w:rsidRPr="00F8516D" w:rsidRDefault="00422E10" w:rsidP="00F8516D">
      <w:pPr>
        <w:spacing w:line="30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BCF576B" wp14:editId="057844C1">
                <wp:simplePos x="0" y="0"/>
                <wp:positionH relativeFrom="margin">
                  <wp:posOffset>-228600</wp:posOffset>
                </wp:positionH>
                <wp:positionV relativeFrom="paragraph">
                  <wp:posOffset>330200</wp:posOffset>
                </wp:positionV>
                <wp:extent cx="7096125" cy="0"/>
                <wp:effectExtent l="0" t="0" r="0" b="0"/>
                <wp:wrapNone/>
                <wp:docPr id="1786218159" name="直線コネクタ 1786218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D192E" id="直線コネクタ 1786218159" o:spid="_x0000_s1026" style="position:absolute;left:0;text-align:left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8pt,26pt" to="540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" strokecolor="#156082 [3204]" strokeweight="1.5pt">
                <v:stroke joinstyle="miter"/>
                <w10:wrap anchorx="margin"/>
              </v:line>
            </w:pict>
          </mc:Fallback>
        </mc:AlternateContent>
      </w:r>
      <w:r w:rsidR="00F8516D">
        <w:rPr>
          <w:rFonts w:ascii="BIZ UDゴシック" w:eastAsia="BIZ UDゴシック" w:hAnsi="BIZ UDゴシック" w:hint="eastAsia"/>
        </w:rPr>
        <w:t xml:space="preserve">　　　　　　　　</w:t>
      </w:r>
      <w:r w:rsidR="00F8516D" w:rsidRPr="00F8516D">
        <w:rPr>
          <w:rFonts w:ascii="BIZ UDPゴシック" w:eastAsia="BIZ UDPゴシック" w:hAnsi="BIZ UDPゴシック" w:hint="eastAsia"/>
        </w:rPr>
        <w:t>草津市南草津３丁目１２－６　　TEL　０７７-５６９－６５</w:t>
      </w:r>
      <w:r w:rsidR="00244919">
        <w:rPr>
          <w:rFonts w:ascii="BIZ UDPゴシック" w:eastAsia="BIZ UDPゴシック" w:hAnsi="BIZ UDPゴシック" w:hint="eastAsia"/>
        </w:rPr>
        <w:t>0</w:t>
      </w:r>
      <w:r w:rsidR="00F8516D" w:rsidRPr="00F8516D">
        <w:rPr>
          <w:rFonts w:ascii="BIZ UDPゴシック" w:eastAsia="BIZ UDPゴシック" w:hAnsi="BIZ UDPゴシック" w:hint="eastAsia"/>
        </w:rPr>
        <w:t>１</w:t>
      </w:r>
    </w:p>
    <w:sectPr w:rsidR="006B4429" w:rsidRPr="00F8516D" w:rsidSect="00C330D5">
      <w:pgSz w:w="11906" w:h="16838" w:code="9"/>
      <w:pgMar w:top="567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3472" w14:textId="77777777" w:rsidR="00AF3E05" w:rsidRDefault="00AF3E05" w:rsidP="007C5671">
      <w:r>
        <w:separator/>
      </w:r>
    </w:p>
  </w:endnote>
  <w:endnote w:type="continuationSeparator" w:id="0">
    <w:p w14:paraId="2E1C27B0" w14:textId="77777777" w:rsidR="00AF3E05" w:rsidRDefault="00AF3E05" w:rsidP="007C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2028" w14:textId="77777777" w:rsidR="00AF3E05" w:rsidRDefault="00AF3E05" w:rsidP="007C5671">
      <w:r>
        <w:separator/>
      </w:r>
    </w:p>
  </w:footnote>
  <w:footnote w:type="continuationSeparator" w:id="0">
    <w:p w14:paraId="4D5FCEB4" w14:textId="77777777" w:rsidR="00AF3E05" w:rsidRDefault="00AF3E05" w:rsidP="007C5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A"/>
    <w:rsid w:val="00004657"/>
    <w:rsid w:val="00005025"/>
    <w:rsid w:val="000167E1"/>
    <w:rsid w:val="00020B7F"/>
    <w:rsid w:val="00062AC6"/>
    <w:rsid w:val="000A16FC"/>
    <w:rsid w:val="000C1CE9"/>
    <w:rsid w:val="000C2744"/>
    <w:rsid w:val="000C55E9"/>
    <w:rsid w:val="000C6C56"/>
    <w:rsid w:val="00101202"/>
    <w:rsid w:val="00117345"/>
    <w:rsid w:val="0012567A"/>
    <w:rsid w:val="00155E55"/>
    <w:rsid w:val="0017440F"/>
    <w:rsid w:val="00174F50"/>
    <w:rsid w:val="00194C47"/>
    <w:rsid w:val="001A02A8"/>
    <w:rsid w:val="001A0AC7"/>
    <w:rsid w:val="001A3436"/>
    <w:rsid w:val="001B0332"/>
    <w:rsid w:val="001E4342"/>
    <w:rsid w:val="00200759"/>
    <w:rsid w:val="00202E44"/>
    <w:rsid w:val="0020690B"/>
    <w:rsid w:val="002145BD"/>
    <w:rsid w:val="0024353C"/>
    <w:rsid w:val="00244919"/>
    <w:rsid w:val="00247CA2"/>
    <w:rsid w:val="00262E59"/>
    <w:rsid w:val="00263329"/>
    <w:rsid w:val="00296D68"/>
    <w:rsid w:val="002C0010"/>
    <w:rsid w:val="002C37BB"/>
    <w:rsid w:val="002D7F0A"/>
    <w:rsid w:val="002F272C"/>
    <w:rsid w:val="002F56B4"/>
    <w:rsid w:val="002F661F"/>
    <w:rsid w:val="00311065"/>
    <w:rsid w:val="00342E20"/>
    <w:rsid w:val="0034349C"/>
    <w:rsid w:val="00360DC6"/>
    <w:rsid w:val="00362610"/>
    <w:rsid w:val="003831D9"/>
    <w:rsid w:val="003F6A1C"/>
    <w:rsid w:val="00422E10"/>
    <w:rsid w:val="00427231"/>
    <w:rsid w:val="00427771"/>
    <w:rsid w:val="00437328"/>
    <w:rsid w:val="00444645"/>
    <w:rsid w:val="00445413"/>
    <w:rsid w:val="00457E1D"/>
    <w:rsid w:val="004621B5"/>
    <w:rsid w:val="004973A6"/>
    <w:rsid w:val="004A1AD4"/>
    <w:rsid w:val="004D46EC"/>
    <w:rsid w:val="004E0737"/>
    <w:rsid w:val="004E6DF5"/>
    <w:rsid w:val="004F6800"/>
    <w:rsid w:val="005045E8"/>
    <w:rsid w:val="0051772F"/>
    <w:rsid w:val="00573C09"/>
    <w:rsid w:val="005A359A"/>
    <w:rsid w:val="005B1502"/>
    <w:rsid w:val="005B45B9"/>
    <w:rsid w:val="005B59FC"/>
    <w:rsid w:val="005F03AB"/>
    <w:rsid w:val="00600F3C"/>
    <w:rsid w:val="0061212B"/>
    <w:rsid w:val="00616F7A"/>
    <w:rsid w:val="00670FAD"/>
    <w:rsid w:val="0069428F"/>
    <w:rsid w:val="006A697B"/>
    <w:rsid w:val="006B4429"/>
    <w:rsid w:val="006C3498"/>
    <w:rsid w:val="006C4617"/>
    <w:rsid w:val="006F1497"/>
    <w:rsid w:val="0077567F"/>
    <w:rsid w:val="00780EB6"/>
    <w:rsid w:val="007A0A1A"/>
    <w:rsid w:val="007B148C"/>
    <w:rsid w:val="007B4512"/>
    <w:rsid w:val="007C5671"/>
    <w:rsid w:val="007C71C3"/>
    <w:rsid w:val="007E60E7"/>
    <w:rsid w:val="00821548"/>
    <w:rsid w:val="008539EB"/>
    <w:rsid w:val="00861378"/>
    <w:rsid w:val="00864F8D"/>
    <w:rsid w:val="008871BD"/>
    <w:rsid w:val="008931DC"/>
    <w:rsid w:val="008B25FE"/>
    <w:rsid w:val="008B5636"/>
    <w:rsid w:val="008B569F"/>
    <w:rsid w:val="009057B0"/>
    <w:rsid w:val="00941AEC"/>
    <w:rsid w:val="00941E69"/>
    <w:rsid w:val="009427FF"/>
    <w:rsid w:val="00975DF5"/>
    <w:rsid w:val="009762D0"/>
    <w:rsid w:val="009B52CF"/>
    <w:rsid w:val="009D44C5"/>
    <w:rsid w:val="009D753B"/>
    <w:rsid w:val="00A20EEB"/>
    <w:rsid w:val="00A542F0"/>
    <w:rsid w:val="00A57E8D"/>
    <w:rsid w:val="00A60E25"/>
    <w:rsid w:val="00A62686"/>
    <w:rsid w:val="00AA4542"/>
    <w:rsid w:val="00AF3E05"/>
    <w:rsid w:val="00AF5181"/>
    <w:rsid w:val="00B00674"/>
    <w:rsid w:val="00B049AE"/>
    <w:rsid w:val="00B35DDF"/>
    <w:rsid w:val="00B4237F"/>
    <w:rsid w:val="00B42CA6"/>
    <w:rsid w:val="00B62BE5"/>
    <w:rsid w:val="00B770CC"/>
    <w:rsid w:val="00B9717C"/>
    <w:rsid w:val="00BC18AC"/>
    <w:rsid w:val="00BD736E"/>
    <w:rsid w:val="00BF4885"/>
    <w:rsid w:val="00C03C2A"/>
    <w:rsid w:val="00C17F5D"/>
    <w:rsid w:val="00C2780A"/>
    <w:rsid w:val="00C330D5"/>
    <w:rsid w:val="00C426AB"/>
    <w:rsid w:val="00C433EA"/>
    <w:rsid w:val="00C51473"/>
    <w:rsid w:val="00C62712"/>
    <w:rsid w:val="00CB01AB"/>
    <w:rsid w:val="00CF657F"/>
    <w:rsid w:val="00D16243"/>
    <w:rsid w:val="00D251F9"/>
    <w:rsid w:val="00D254E7"/>
    <w:rsid w:val="00D30D70"/>
    <w:rsid w:val="00D4156A"/>
    <w:rsid w:val="00D415AC"/>
    <w:rsid w:val="00D53ED1"/>
    <w:rsid w:val="00D7259B"/>
    <w:rsid w:val="00D77D08"/>
    <w:rsid w:val="00D849A9"/>
    <w:rsid w:val="00D906E8"/>
    <w:rsid w:val="00DA62E5"/>
    <w:rsid w:val="00DA70EC"/>
    <w:rsid w:val="00DC1644"/>
    <w:rsid w:val="00DC1C9D"/>
    <w:rsid w:val="00DE55F1"/>
    <w:rsid w:val="00E179A8"/>
    <w:rsid w:val="00E22DE1"/>
    <w:rsid w:val="00E32C36"/>
    <w:rsid w:val="00E336C7"/>
    <w:rsid w:val="00E563AC"/>
    <w:rsid w:val="00ED02A7"/>
    <w:rsid w:val="00ED708F"/>
    <w:rsid w:val="00F46805"/>
    <w:rsid w:val="00F5023E"/>
    <w:rsid w:val="00F531EC"/>
    <w:rsid w:val="00F55D69"/>
    <w:rsid w:val="00F66493"/>
    <w:rsid w:val="00F82254"/>
    <w:rsid w:val="00F8516D"/>
    <w:rsid w:val="00FE7CE9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9FAC49"/>
  <w15:chartTrackingRefBased/>
  <w15:docId w15:val="{B41C2748-037A-43D3-8167-2C1AEFAA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6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2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5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5671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7C5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567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B2E4-B50A-4EA0-99A9-91F5D9CB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木下奈々帆</dc:creator>
  <cp:keywords/>
  <dc:description/>
  <cp:lastModifiedBy>木下　保険課主事</cp:lastModifiedBy>
  <cp:revision>3</cp:revision>
  <cp:lastPrinted>2024-09-17T09:12:00Z</cp:lastPrinted>
  <dcterms:created xsi:type="dcterms:W3CDTF">2024-09-18T00:18:00Z</dcterms:created>
  <dcterms:modified xsi:type="dcterms:W3CDTF">2024-09-19T01:25:00Z</dcterms:modified>
</cp:coreProperties>
</file>